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BA" w:rsidRPr="00506655" w:rsidRDefault="003F41BA" w:rsidP="003F41BA">
      <w:pPr>
        <w:widowControl/>
        <w:spacing w:line="560" w:lineRule="exact"/>
        <w:ind w:right="960"/>
        <w:rPr>
          <w:rFonts w:asciiTheme="minorEastAsia" w:eastAsiaTheme="minorEastAsia" w:hAnsiTheme="minorEastAsia" w:hint="eastAsia"/>
          <w:color w:val="000000"/>
          <w:kern w:val="0"/>
          <w:sz w:val="24"/>
        </w:rPr>
      </w:pPr>
    </w:p>
    <w:p w:rsidR="003F41BA" w:rsidRPr="00506655" w:rsidRDefault="003F41BA" w:rsidP="003F41BA">
      <w:pPr>
        <w:widowControl/>
        <w:spacing w:line="560" w:lineRule="exact"/>
        <w:rPr>
          <w:rFonts w:asciiTheme="minorEastAsia" w:eastAsiaTheme="minorEastAsia" w:hAnsiTheme="minorEastAsia" w:hint="eastAsia"/>
          <w:color w:val="000000"/>
          <w:kern w:val="0"/>
          <w:sz w:val="24"/>
        </w:rPr>
      </w:pPr>
      <w:r w:rsidRPr="00506655">
        <w:rPr>
          <w:rFonts w:asciiTheme="minorEastAsia" w:eastAsiaTheme="minorEastAsia" w:hAnsiTheme="minorEastAsia" w:hint="eastAsia"/>
          <w:color w:val="000000"/>
          <w:kern w:val="0"/>
          <w:sz w:val="24"/>
        </w:rPr>
        <w:t>附表： </w:t>
      </w:r>
    </w:p>
    <w:p w:rsidR="003F41BA" w:rsidRPr="00506655" w:rsidRDefault="003F41BA" w:rsidP="003F41BA">
      <w:pPr>
        <w:widowControl/>
        <w:spacing w:line="480" w:lineRule="auto"/>
        <w:jc w:val="center"/>
        <w:rPr>
          <w:rFonts w:asciiTheme="minorEastAsia" w:eastAsiaTheme="minorEastAsia" w:hAnsiTheme="minorEastAsia" w:hint="eastAsia"/>
          <w:color w:val="000000"/>
          <w:kern w:val="0"/>
          <w:sz w:val="24"/>
        </w:rPr>
      </w:pPr>
      <w:r w:rsidRPr="00506655">
        <w:rPr>
          <w:rFonts w:asciiTheme="minorEastAsia" w:eastAsiaTheme="minorEastAsia" w:hAnsiTheme="minorEastAsia"/>
          <w:bCs/>
          <w:color w:val="000000"/>
          <w:kern w:val="0"/>
          <w:sz w:val="24"/>
        </w:rPr>
        <w:t>新野县2017年公开招聘</w:t>
      </w:r>
      <w:r w:rsidRPr="00506655">
        <w:rPr>
          <w:rFonts w:asciiTheme="minorEastAsia" w:eastAsiaTheme="minorEastAsia" w:hAnsiTheme="minorEastAsia" w:hint="eastAsia"/>
          <w:bCs/>
          <w:color w:val="000000"/>
          <w:kern w:val="0"/>
          <w:sz w:val="24"/>
        </w:rPr>
        <w:t>乡镇初中</w:t>
      </w:r>
      <w:r w:rsidRPr="00506655">
        <w:rPr>
          <w:rFonts w:asciiTheme="minorEastAsia" w:eastAsiaTheme="minorEastAsia" w:hAnsiTheme="minorEastAsia"/>
          <w:bCs/>
          <w:color w:val="000000"/>
          <w:kern w:val="0"/>
          <w:sz w:val="24"/>
        </w:rPr>
        <w:t>教师计划</w:t>
      </w:r>
    </w:p>
    <w:tbl>
      <w:tblPr>
        <w:tblW w:w="10552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974"/>
        <w:gridCol w:w="1572"/>
        <w:gridCol w:w="1571"/>
        <w:gridCol w:w="2429"/>
        <w:gridCol w:w="2444"/>
      </w:tblGrid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2001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本科以上</w:t>
            </w:r>
          </w:p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与报考岗位</w:t>
            </w:r>
          </w:p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一致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具有初中以上</w:t>
            </w:r>
          </w:p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教师资格</w:t>
            </w:r>
          </w:p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2002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2003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初中物理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初中化学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2005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初中生物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2006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初中政治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2007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初中历史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2008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41BA" w:rsidRPr="00506655" w:rsidTr="00BF17E9">
        <w:trPr>
          <w:trHeight w:val="105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初中地理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2009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41BA" w:rsidRPr="00506655" w:rsidTr="00BF17E9">
        <w:trPr>
          <w:trHeight w:val="790"/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3F41BA" w:rsidRPr="00506655" w:rsidRDefault="003F41BA" w:rsidP="00BF17E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990" w:type="dxa"/>
            <w:gridSpan w:val="5"/>
            <w:shd w:val="clear" w:color="auto" w:fill="auto"/>
            <w:vAlign w:val="center"/>
          </w:tcPr>
          <w:p w:rsidR="003F41BA" w:rsidRPr="00506655" w:rsidRDefault="003F41BA" w:rsidP="00BF17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066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40人</w:t>
            </w:r>
          </w:p>
        </w:tc>
      </w:tr>
    </w:tbl>
    <w:p w:rsidR="003F41BA" w:rsidRPr="00506655" w:rsidRDefault="003F41BA" w:rsidP="003F41BA">
      <w:pPr>
        <w:widowControl/>
        <w:wordWrap w:val="0"/>
        <w:spacing w:line="480" w:lineRule="auto"/>
        <w:jc w:val="right"/>
        <w:rPr>
          <w:rFonts w:asciiTheme="minorEastAsia" w:eastAsiaTheme="minorEastAsia" w:hAnsiTheme="minorEastAsia" w:hint="eastAsia"/>
          <w:sz w:val="24"/>
        </w:rPr>
      </w:pPr>
      <w:r w:rsidRPr="00506655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</w:p>
    <w:p w:rsidR="00127D1D" w:rsidRPr="003F41BA" w:rsidRDefault="00127D1D"/>
    <w:sectPr w:rsidR="00127D1D" w:rsidRPr="003F41BA" w:rsidSect="000E1662">
      <w:headerReference w:type="default" r:id="rId4"/>
      <w:footerReference w:type="even" r:id="rId5"/>
      <w:footerReference w:type="default" r:id="rId6"/>
      <w:pgSz w:w="11906" w:h="16838"/>
      <w:pgMar w:top="1701" w:right="1134" w:bottom="1418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36" w:rsidRDefault="003F41BA" w:rsidP="002A4E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7936" w:rsidRDefault="003F41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36" w:rsidRPr="002B3037" w:rsidRDefault="003F41BA" w:rsidP="002B3037">
    <w:pPr>
      <w:pStyle w:val="a4"/>
      <w:framePr w:wrap="around" w:vAnchor="text" w:hAnchor="margin" w:xAlign="center" w:y="1"/>
      <w:jc w:val="center"/>
      <w:rPr>
        <w:rStyle w:val="a5"/>
        <w:b/>
        <w:sz w:val="24"/>
        <w:szCs w:val="24"/>
      </w:rPr>
    </w:pPr>
    <w:r w:rsidRPr="002B3037">
      <w:rPr>
        <w:rStyle w:val="a5"/>
        <w:b/>
        <w:sz w:val="24"/>
        <w:szCs w:val="24"/>
      </w:rPr>
      <w:fldChar w:fldCharType="begin"/>
    </w:r>
    <w:r w:rsidRPr="002B3037">
      <w:rPr>
        <w:rStyle w:val="a5"/>
        <w:b/>
        <w:sz w:val="24"/>
        <w:szCs w:val="24"/>
      </w:rPr>
      <w:instrText xml:space="preserve">PAGE  </w:instrText>
    </w:r>
    <w:r w:rsidRPr="002B3037">
      <w:rPr>
        <w:rStyle w:val="a5"/>
        <w:b/>
        <w:sz w:val="24"/>
        <w:szCs w:val="24"/>
      </w:rPr>
      <w:fldChar w:fldCharType="separate"/>
    </w:r>
    <w:r>
      <w:rPr>
        <w:rStyle w:val="a5"/>
        <w:b/>
        <w:noProof/>
        <w:sz w:val="24"/>
        <w:szCs w:val="24"/>
      </w:rPr>
      <w:t>- 1 -</w:t>
    </w:r>
    <w:r w:rsidRPr="002B3037">
      <w:rPr>
        <w:rStyle w:val="a5"/>
        <w:b/>
        <w:sz w:val="24"/>
        <w:szCs w:val="24"/>
      </w:rPr>
      <w:fldChar w:fldCharType="end"/>
    </w:r>
  </w:p>
  <w:p w:rsidR="00157936" w:rsidRDefault="003F41BA" w:rsidP="00E17B4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36" w:rsidRDefault="003F41BA" w:rsidP="0001600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1BA"/>
    <w:rsid w:val="000073F4"/>
    <w:rsid w:val="000632E6"/>
    <w:rsid w:val="00127D1D"/>
    <w:rsid w:val="002D733A"/>
    <w:rsid w:val="002F078D"/>
    <w:rsid w:val="00335562"/>
    <w:rsid w:val="003F41BA"/>
    <w:rsid w:val="003F4CDF"/>
    <w:rsid w:val="00492E82"/>
    <w:rsid w:val="004F0296"/>
    <w:rsid w:val="00533775"/>
    <w:rsid w:val="00576B6D"/>
    <w:rsid w:val="00577AB9"/>
    <w:rsid w:val="005C41A5"/>
    <w:rsid w:val="005D749B"/>
    <w:rsid w:val="00695EA7"/>
    <w:rsid w:val="006C1B2E"/>
    <w:rsid w:val="00732463"/>
    <w:rsid w:val="008A73B7"/>
    <w:rsid w:val="008B080E"/>
    <w:rsid w:val="009604FA"/>
    <w:rsid w:val="00970585"/>
    <w:rsid w:val="00A95980"/>
    <w:rsid w:val="00AA1942"/>
    <w:rsid w:val="00AF6B86"/>
    <w:rsid w:val="00B360BB"/>
    <w:rsid w:val="00B84BF0"/>
    <w:rsid w:val="00C12BED"/>
    <w:rsid w:val="00C51040"/>
    <w:rsid w:val="00C77309"/>
    <w:rsid w:val="00C86264"/>
    <w:rsid w:val="00CC60F5"/>
    <w:rsid w:val="00CD3155"/>
    <w:rsid w:val="00CF7956"/>
    <w:rsid w:val="00D45543"/>
    <w:rsid w:val="00D7460A"/>
    <w:rsid w:val="00D96B7A"/>
    <w:rsid w:val="00DA2E22"/>
    <w:rsid w:val="00DB5870"/>
    <w:rsid w:val="00E3232C"/>
    <w:rsid w:val="00E66EB4"/>
    <w:rsid w:val="00EB3993"/>
    <w:rsid w:val="00EB574B"/>
    <w:rsid w:val="00F63ECD"/>
    <w:rsid w:val="00F8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4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41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F4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41B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F4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1</cp:revision>
  <dcterms:created xsi:type="dcterms:W3CDTF">2017-07-23T01:37:00Z</dcterms:created>
  <dcterms:modified xsi:type="dcterms:W3CDTF">2017-07-23T01:39:00Z</dcterms:modified>
</cp:coreProperties>
</file>